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63D5C" w:rsidRPr="00163D5C" w:rsidTr="00FD04D2">
        <w:tc>
          <w:tcPr>
            <w:tcW w:w="3654" w:type="dxa"/>
          </w:tcPr>
          <w:p w:rsidR="00163D5C" w:rsidRPr="00FD04D2" w:rsidRDefault="0016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163D5C" w:rsidRPr="00FD04D2" w:rsidRDefault="0016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163D5C" w:rsidRPr="00FD04D2" w:rsidRDefault="00163D5C" w:rsidP="0016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163D5C" w:rsidRPr="00FD04D2" w:rsidRDefault="0016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FD04D2" w:rsidRPr="00FD04D2" w:rsidRDefault="00FD04D2" w:rsidP="00FD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163D5C" w:rsidRPr="00FD04D2" w:rsidRDefault="0016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FD04D2" w:rsidRPr="00FD04D2" w:rsidRDefault="00FD04D2" w:rsidP="00FD0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163D5C" w:rsidRPr="00FD04D2" w:rsidRDefault="0016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4D2" w:rsidRPr="00163D5C" w:rsidTr="00FD04D2">
        <w:tc>
          <w:tcPr>
            <w:tcW w:w="3654" w:type="dxa"/>
          </w:tcPr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4D2" w:rsidRPr="00163D5C" w:rsidTr="00FD04D2">
        <w:tc>
          <w:tcPr>
            <w:tcW w:w="3654" w:type="dxa"/>
          </w:tcPr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</w:tcPr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has a forked, red tongue with big, black eyes and hot pink horns.  She also has glittery black wings and a fuzzy purple tail.  She tries to breathe red fire, which comes out as glittery smoke.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enjoys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 but hates jack-o-lanterns, as they scare her.  She wears a soft green dress with a satchel that has a red handle.  She fills it with emergency silver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puffel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pies.  </w:t>
            </w:r>
            <w:proofErr w:type="spellStart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>Drakki’s</w:t>
            </w:r>
            <w:proofErr w:type="spellEnd"/>
            <w:r w:rsidRPr="00FD04D2">
              <w:rPr>
                <w:rFonts w:ascii="Times New Roman" w:hAnsi="Times New Roman" w:cs="Times New Roman"/>
                <w:sz w:val="20"/>
                <w:szCs w:val="20"/>
              </w:rPr>
              <w:t xml:space="preserve"> greatest strength is flying and her greatest weakness is breathing fire, she can only puff smoke.  She is an adorable, young troublemaker.</w:t>
            </w:r>
          </w:p>
          <w:p w:rsidR="00FD04D2" w:rsidRPr="00FD04D2" w:rsidRDefault="00FD04D2" w:rsidP="00CD0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F81" w:rsidRPr="00163D5C" w:rsidRDefault="00E60F81">
      <w:pPr>
        <w:rPr>
          <w:rFonts w:ascii="Times New Roman" w:hAnsi="Times New Roman" w:cs="Times New Roman"/>
        </w:rPr>
      </w:pPr>
    </w:p>
    <w:sectPr w:rsidR="00E60F81" w:rsidRPr="00163D5C" w:rsidSect="00163D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D5C"/>
    <w:rsid w:val="00163D5C"/>
    <w:rsid w:val="00E60F81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Wann</dc:creator>
  <cp:keywords/>
  <dc:description/>
  <cp:lastModifiedBy>Patti Wann</cp:lastModifiedBy>
  <cp:revision>1</cp:revision>
  <dcterms:created xsi:type="dcterms:W3CDTF">2011-05-06T18:13:00Z</dcterms:created>
  <dcterms:modified xsi:type="dcterms:W3CDTF">2011-05-06T18:25:00Z</dcterms:modified>
</cp:coreProperties>
</file>